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DCE0" w14:textId="0CE2C2D1" w:rsidR="007328A4" w:rsidRPr="007328A4" w:rsidRDefault="007328A4" w:rsidP="007328A4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7328A4">
        <w:rPr>
          <w:rFonts w:asciiTheme="minorHAnsi" w:hAnsiTheme="minorHAnsi" w:cstheme="minorHAnsi"/>
          <w:b/>
          <w:bCs/>
          <w:color w:val="000000" w:themeColor="text1"/>
        </w:rPr>
        <w:t>Załącznik nr 4</w:t>
      </w:r>
    </w:p>
    <w:p w14:paraId="72587C8D" w14:textId="61799766" w:rsidR="007328A4" w:rsidRPr="007328A4" w:rsidRDefault="007328A4" w:rsidP="007328A4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color w:val="000000" w:themeColor="text1"/>
        </w:rPr>
      </w:pPr>
      <w:r w:rsidRPr="007328A4">
        <w:rPr>
          <w:rFonts w:asciiTheme="minorHAnsi" w:hAnsiTheme="minorHAnsi" w:cstheme="minorHAnsi"/>
          <w:b/>
          <w:bCs/>
          <w:color w:val="000000" w:themeColor="text1"/>
        </w:rPr>
        <w:t>Do Umowy nr …./</w:t>
      </w:r>
      <w:proofErr w:type="spellStart"/>
      <w:r w:rsidRPr="007328A4">
        <w:rPr>
          <w:rFonts w:asciiTheme="minorHAnsi" w:hAnsiTheme="minorHAnsi" w:cstheme="minorHAnsi"/>
          <w:b/>
          <w:bCs/>
          <w:color w:val="000000" w:themeColor="text1"/>
        </w:rPr>
        <w:t>CIT_CKiS</w:t>
      </w:r>
      <w:proofErr w:type="spellEnd"/>
    </w:p>
    <w:p w14:paraId="1BFDB6F9" w14:textId="77777777" w:rsidR="007328A4" w:rsidRDefault="007328A4" w:rsidP="007328A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4AA6064" w14:textId="77777777" w:rsidR="007328A4" w:rsidRDefault="007328A4" w:rsidP="007328A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2F234F4" w14:textId="2E73344E" w:rsidR="007328A4" w:rsidRDefault="007328A4" w:rsidP="007328A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Ja niżej podpisany …………………………….. zobowiązuję się przenieść na Organizatora majątkowe prawa autorskie do korzystania z dzieł powstałych w ramach realizacji Projektu, na zasadach wyłączności bez żadnych ograniczeń czasowych i terytorialnych, na wszelkich znanych w chwili zawarcia niniejszej umowy polach eksploatacji, a w szczególności:</w:t>
      </w:r>
    </w:p>
    <w:p w14:paraId="00E657ED" w14:textId="77777777" w:rsidR="007328A4" w:rsidRDefault="007328A4" w:rsidP="007328A4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1FC7C610" w14:textId="77777777" w:rsidR="007328A4" w:rsidRDefault="007328A4" w:rsidP="007328A4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zakresie artystycznych </w:t>
      </w:r>
      <w:proofErr w:type="spellStart"/>
      <w:r>
        <w:rPr>
          <w:rFonts w:asciiTheme="minorHAnsi" w:hAnsiTheme="minorHAnsi" w:cstheme="minorHAnsi"/>
          <w:color w:val="000000" w:themeColor="text1"/>
        </w:rPr>
        <w:t>wykonań</w:t>
      </w:r>
      <w:proofErr w:type="spellEnd"/>
      <w:r>
        <w:rPr>
          <w:rFonts w:asciiTheme="minorHAnsi" w:hAnsiTheme="minorHAnsi" w:cstheme="minorHAnsi"/>
          <w:color w:val="000000" w:themeColor="text1"/>
        </w:rPr>
        <w:t>.</w:t>
      </w:r>
    </w:p>
    <w:p w14:paraId="4E0618AC" w14:textId="77777777" w:rsidR="007328A4" w:rsidRDefault="007328A4" w:rsidP="007328A4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 zakresie utrwalenia i zwielokrotnienia dzieła – wytwarzanie dowolną techniką. </w:t>
      </w:r>
    </w:p>
    <w:p w14:paraId="5AED610D" w14:textId="77777777" w:rsidR="007328A4" w:rsidRDefault="007328A4" w:rsidP="007328A4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Wszelkie rozpowszechnianie, w tym wprowadzania zapisów dzieła do pamięci komputerów i serwerów sieci komputerowych, w tym ogólnie dostępnych w rodzaju Internet i udostępniania ich użytkownikom takich sieci.</w:t>
      </w:r>
    </w:p>
    <w:p w14:paraId="5FB11AB8" w14:textId="77777777" w:rsidR="007328A4" w:rsidRDefault="007328A4" w:rsidP="007328A4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Przekazywania lub przesyłania zapisów dzieła pomiędzy komputerami, serwerami i użytkownikami (korzystającymi), innymi odbiorcami, przy pomocy wszelkiego rodzaju środków i technik.</w:t>
      </w:r>
    </w:p>
    <w:p w14:paraId="285AED5F" w14:textId="77777777" w:rsidR="007328A4" w:rsidRDefault="007328A4" w:rsidP="007328A4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Publiczne udostępnianie dzieła tym w trakcie prezentacji oraz w taki sposób, aby każdy mógł mieć do niego dostęp w miejscu i w czasie przez siebie wybranym, w tym także w sieciach telekomunikacyjnych i komputerowych. </w:t>
      </w:r>
    </w:p>
    <w:p w14:paraId="435117E6" w14:textId="77777777" w:rsidR="007328A4" w:rsidRDefault="007328A4" w:rsidP="00463ADD">
      <w:pPr>
        <w:pStyle w:val="Default"/>
        <w:spacing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Beneficjent upoważnia Organizatora do korzystania z praw pokrewnych do dzieła.</w:t>
      </w:r>
    </w:p>
    <w:p w14:paraId="190EA9D9" w14:textId="77777777" w:rsidR="007328A4" w:rsidRDefault="007328A4" w:rsidP="007328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6296B4C2" w14:textId="5BF04E70" w:rsidR="007328A4" w:rsidRPr="00463ADD" w:rsidRDefault="00463ADD" w:rsidP="007328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</w:rPr>
      </w:pPr>
      <w:r w:rsidRPr="00463ADD">
        <w:rPr>
          <w:rFonts w:asciiTheme="minorHAnsi" w:hAnsiTheme="minorHAnsi" w:cstheme="minorHAnsi"/>
          <w:bCs/>
        </w:rPr>
        <w:t xml:space="preserve">Przeniesienie majątkowych praw autorskich nastąpi z chwilą powstania dzieła. </w:t>
      </w:r>
    </w:p>
    <w:p w14:paraId="4AA168E4" w14:textId="77777777" w:rsidR="007328A4" w:rsidRDefault="007328A4" w:rsidP="007328A4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</w:p>
    <w:p w14:paraId="2D41DAAE" w14:textId="77777777" w:rsidR="007328A4" w:rsidRDefault="007328A4" w:rsidP="007328A4">
      <w:pPr>
        <w:pStyle w:val="Akapitzlist"/>
        <w:rPr>
          <w:rFonts w:eastAsia="Calibri" w:cstheme="minorHAnsi"/>
          <w:i/>
          <w:sz w:val="20"/>
          <w:szCs w:val="20"/>
        </w:rPr>
      </w:pPr>
      <w:r w:rsidRPr="00576469">
        <w:rPr>
          <w:rFonts w:eastAsia="Calibri" w:cstheme="minorHAnsi"/>
          <w:sz w:val="20"/>
          <w:szCs w:val="20"/>
        </w:rPr>
        <w:t>……………………………………………………….                                                  ………………………………………………………….</w:t>
      </w:r>
      <w:r w:rsidRPr="00576469">
        <w:rPr>
          <w:rFonts w:eastAsia="Calibri" w:cstheme="minorHAnsi"/>
          <w:i/>
          <w:sz w:val="20"/>
          <w:szCs w:val="20"/>
        </w:rPr>
        <w:t xml:space="preserve">                            </w:t>
      </w:r>
      <w:r>
        <w:rPr>
          <w:rFonts w:eastAsia="Calibri" w:cstheme="minorHAnsi"/>
          <w:i/>
          <w:sz w:val="20"/>
          <w:szCs w:val="20"/>
        </w:rPr>
        <w:t xml:space="preserve"> </w:t>
      </w:r>
    </w:p>
    <w:p w14:paraId="526F159C" w14:textId="0C94FF24" w:rsidR="007328A4" w:rsidRPr="00576469" w:rsidRDefault="007328A4" w:rsidP="007328A4">
      <w:pPr>
        <w:pStyle w:val="Akapitzlist"/>
        <w:rPr>
          <w:rFonts w:eastAsia="Calibri" w:cstheme="minorHAnsi"/>
          <w:i/>
          <w:sz w:val="20"/>
          <w:szCs w:val="20"/>
        </w:rPr>
      </w:pPr>
      <w:r>
        <w:rPr>
          <w:rFonts w:eastAsia="Calibri" w:cstheme="minorHAnsi"/>
          <w:i/>
          <w:sz w:val="20"/>
          <w:szCs w:val="20"/>
        </w:rPr>
        <w:t xml:space="preserve">              </w:t>
      </w:r>
      <w:r w:rsidRPr="00576469">
        <w:rPr>
          <w:rFonts w:eastAsia="Calibri" w:cstheme="minorHAnsi"/>
          <w:b/>
          <w:bCs/>
          <w:i/>
          <w:sz w:val="20"/>
          <w:szCs w:val="20"/>
        </w:rPr>
        <w:t xml:space="preserve">Miejscowość, data                                                                                     Podpis </w:t>
      </w:r>
      <w:r>
        <w:rPr>
          <w:rFonts w:eastAsia="Calibri" w:cstheme="minorHAnsi"/>
          <w:b/>
          <w:bCs/>
          <w:i/>
          <w:sz w:val="20"/>
          <w:szCs w:val="20"/>
        </w:rPr>
        <w:t>Beneficjenta</w:t>
      </w:r>
    </w:p>
    <w:p w14:paraId="0A9CD7B1" w14:textId="77777777" w:rsidR="007328A4" w:rsidRPr="002A4770" w:rsidRDefault="007328A4" w:rsidP="007328A4">
      <w:pPr>
        <w:pStyle w:val="Standard"/>
        <w:jc w:val="both"/>
        <w:rPr>
          <w:rFonts w:asciiTheme="minorHAnsi" w:hAnsiTheme="minorHAnsi" w:cstheme="minorHAnsi"/>
        </w:rPr>
      </w:pPr>
    </w:p>
    <w:p w14:paraId="276B5EFD" w14:textId="77777777" w:rsidR="00D90BD3" w:rsidRPr="00FC17EA" w:rsidRDefault="00D90BD3" w:rsidP="00FC17EA">
      <w:pPr>
        <w:pStyle w:val="NormalnyWeb"/>
        <w:spacing w:after="0"/>
        <w:rPr>
          <w:rFonts w:asciiTheme="minorHAnsi" w:hAnsiTheme="minorHAnsi" w:cstheme="minorHAnsi"/>
        </w:rPr>
      </w:pPr>
    </w:p>
    <w:p w14:paraId="77C95929" w14:textId="77777777" w:rsidR="00D90BD3" w:rsidRPr="00D90BD3" w:rsidRDefault="00D90BD3" w:rsidP="00D90BD3">
      <w:pPr>
        <w:suppressAutoHyphens/>
        <w:spacing w:after="0" w:line="240" w:lineRule="auto"/>
        <w:jc w:val="both"/>
        <w:rPr>
          <w:rFonts w:ascii="Liberation Serif" w:eastAsia="NSimSun" w:hAnsi="Liberation Serif" w:cs="Mangal" w:hint="eastAsia"/>
          <w:kern w:val="1"/>
          <w:sz w:val="24"/>
          <w:szCs w:val="24"/>
          <w:lang w:eastAsia="hi-IN" w:bidi="hi-IN"/>
        </w:rPr>
      </w:pPr>
    </w:p>
    <w:p w14:paraId="322ED3AD" w14:textId="77777777" w:rsidR="00D90BD3" w:rsidRPr="007B7EAF" w:rsidRDefault="00D90BD3" w:rsidP="007B7EAF"/>
    <w:sectPr w:rsidR="00D90BD3" w:rsidRPr="007B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55F4A"/>
    <w:multiLevelType w:val="multilevel"/>
    <w:tmpl w:val="C2BA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27483"/>
    <w:multiLevelType w:val="multilevel"/>
    <w:tmpl w:val="2EECA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21C74"/>
    <w:multiLevelType w:val="hybridMultilevel"/>
    <w:tmpl w:val="926E07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C5305"/>
    <w:multiLevelType w:val="hybridMultilevel"/>
    <w:tmpl w:val="62DC00AC"/>
    <w:lvl w:ilvl="0" w:tplc="896A1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36854"/>
    <w:multiLevelType w:val="multilevel"/>
    <w:tmpl w:val="3E0C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35A9F"/>
    <w:multiLevelType w:val="hybridMultilevel"/>
    <w:tmpl w:val="BBD8D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B14CC"/>
    <w:multiLevelType w:val="hybridMultilevel"/>
    <w:tmpl w:val="16EA6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735F1"/>
    <w:multiLevelType w:val="multilevel"/>
    <w:tmpl w:val="2712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B03DFB"/>
    <w:multiLevelType w:val="multilevel"/>
    <w:tmpl w:val="19B0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D6224"/>
    <w:multiLevelType w:val="hybridMultilevel"/>
    <w:tmpl w:val="864EBE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35"/>
    <w:rsid w:val="000064A0"/>
    <w:rsid w:val="00040124"/>
    <w:rsid w:val="001A38F8"/>
    <w:rsid w:val="002054A2"/>
    <w:rsid w:val="002A0976"/>
    <w:rsid w:val="00463ADD"/>
    <w:rsid w:val="004C49BA"/>
    <w:rsid w:val="004E3B35"/>
    <w:rsid w:val="00572370"/>
    <w:rsid w:val="00683A5B"/>
    <w:rsid w:val="007133EB"/>
    <w:rsid w:val="007328A4"/>
    <w:rsid w:val="007B2540"/>
    <w:rsid w:val="007B7EAF"/>
    <w:rsid w:val="008B609E"/>
    <w:rsid w:val="00972BE1"/>
    <w:rsid w:val="00982091"/>
    <w:rsid w:val="009D2E69"/>
    <w:rsid w:val="00A230B5"/>
    <w:rsid w:val="00AA31A0"/>
    <w:rsid w:val="00B85104"/>
    <w:rsid w:val="00D308B9"/>
    <w:rsid w:val="00D90BD3"/>
    <w:rsid w:val="00EC6439"/>
    <w:rsid w:val="00F56A29"/>
    <w:rsid w:val="00F82152"/>
    <w:rsid w:val="00FB5BE5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25D6"/>
  <w15:docId w15:val="{B904E7C4-172D-462A-A5EC-11F4A4BA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A5B"/>
    <w:pPr>
      <w:ind w:left="720"/>
      <w:contextualSpacing/>
    </w:pPr>
  </w:style>
  <w:style w:type="table" w:styleId="Tabela-Siatka">
    <w:name w:val="Table Grid"/>
    <w:basedOn w:val="Standardowy"/>
    <w:uiPriority w:val="39"/>
    <w:rsid w:val="007B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064A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72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D90BD3"/>
    <w:rPr>
      <w:i/>
      <w:iCs/>
    </w:rPr>
  </w:style>
  <w:style w:type="paragraph" w:customStyle="1" w:styleId="Default">
    <w:name w:val="Default"/>
    <w:rsid w:val="007328A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216">
              <w:blockQuote w:val="1"/>
              <w:marLeft w:val="240"/>
              <w:marRight w:val="0"/>
              <w:marTop w:val="60"/>
              <w:marBottom w:val="300"/>
              <w:divBdr>
                <w:top w:val="none" w:sz="0" w:space="0" w:color="auto"/>
                <w:left w:val="single" w:sz="24" w:space="12" w:color="auto"/>
                <w:bottom w:val="none" w:sz="0" w:space="0" w:color="auto"/>
                <w:right w:val="none" w:sz="0" w:space="0" w:color="auto"/>
              </w:divBdr>
              <w:divsChild>
                <w:div w:id="18230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6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33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015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4506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7059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6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4355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24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0448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8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787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7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01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0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3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88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62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7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1266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7505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9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2573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4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37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2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8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298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9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1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7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050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330611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961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6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2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4054234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77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1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505064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1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57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2551916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Grabowska</dc:creator>
  <cp:lastModifiedBy>Joanna Grabowska</cp:lastModifiedBy>
  <cp:revision>2</cp:revision>
  <cp:lastPrinted>2021-02-10T10:45:00Z</cp:lastPrinted>
  <dcterms:created xsi:type="dcterms:W3CDTF">2021-06-01T08:43:00Z</dcterms:created>
  <dcterms:modified xsi:type="dcterms:W3CDTF">2021-06-01T08:43:00Z</dcterms:modified>
</cp:coreProperties>
</file>